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ABE3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>Муниципальное дошкольное образовательное учреждение</w:t>
      </w:r>
    </w:p>
    <w:p w14:paraId="58F6071E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 xml:space="preserve">детский сад </w:t>
      </w:r>
      <w:r w:rsidRPr="009745FB">
        <w:rPr>
          <w:rFonts w:ascii="Times New Roman" w:hAnsi="Times New Roman" w:cs="Times New Roman"/>
          <w:sz w:val="24"/>
          <w:szCs w:val="24"/>
        </w:rPr>
        <w:t>№</w:t>
      </w: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>6 «Светлячок»</w:t>
      </w:r>
    </w:p>
    <w:p w14:paraId="717BFA10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3C3534CB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03728AF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3F20B2B7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474FAF5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76CC7918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1D4E83BC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8207A11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40F7D5E9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7ED62F85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79EA0663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2203F496" w14:textId="77777777" w:rsidR="00321BF9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x-none" w:eastAsia="x-none"/>
        </w:rPr>
      </w:pPr>
      <w:r w:rsidRPr="005D3A78">
        <w:rPr>
          <w:rFonts w:ascii="Times New Roman" w:eastAsia="Calibri" w:hAnsi="Times New Roman" w:cs="Times New Roman"/>
          <w:color w:val="000000"/>
          <w:sz w:val="32"/>
          <w:szCs w:val="32"/>
          <w:lang w:val="x-none" w:eastAsia="x-none"/>
        </w:rPr>
        <w:t xml:space="preserve">Конспект совместной образовательной деятельности </w:t>
      </w:r>
    </w:p>
    <w:p w14:paraId="0CCAD245" w14:textId="77777777" w:rsidR="00321BF9" w:rsidRPr="005D3A78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</w:pPr>
      <w:r w:rsidRPr="005D3A78">
        <w:rPr>
          <w:rFonts w:ascii="Times New Roman" w:eastAsia="Calibri" w:hAnsi="Times New Roman" w:cs="Times New Roman"/>
          <w:color w:val="000000"/>
          <w:sz w:val="32"/>
          <w:szCs w:val="32"/>
          <w:lang w:val="x-none" w:eastAsia="x-none"/>
        </w:rPr>
        <w:t>«Путешествие письма»</w:t>
      </w:r>
    </w:p>
    <w:p w14:paraId="5BF1683F" w14:textId="77777777" w:rsidR="00321BF9" w:rsidRPr="005D3A78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32"/>
          <w:szCs w:val="32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>(</w:t>
      </w:r>
      <w:r w:rsidRPr="005D3A78">
        <w:rPr>
          <w:rFonts w:ascii="Times New Roman" w:eastAsia="Calibri" w:hAnsi="Times New Roman" w:cs="Times New Roman"/>
          <w:color w:val="000000"/>
          <w:sz w:val="32"/>
          <w:szCs w:val="32"/>
          <w:lang w:val="x-none" w:eastAsia="x-none"/>
        </w:rPr>
        <w:t xml:space="preserve">с детьми </w:t>
      </w:r>
      <w:r w:rsidRPr="005D3A78"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>4-5 лет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>)</w:t>
      </w:r>
    </w:p>
    <w:p w14:paraId="57392827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46C65641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41E7DFA5" w14:textId="77777777" w:rsidR="00321BF9" w:rsidRPr="009745FB" w:rsidRDefault="00321BF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</w:p>
    <w:p w14:paraId="777B8339" w14:textId="77777777" w:rsidR="00321BF9" w:rsidRPr="009745FB" w:rsidRDefault="00321BF9" w:rsidP="00D76E34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Воспитатель:</w:t>
      </w:r>
    </w:p>
    <w:p w14:paraId="58660A15" w14:textId="77777777" w:rsidR="00321BF9" w:rsidRPr="009745FB" w:rsidRDefault="00321BF9" w:rsidP="00D76E34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Розанова Надежда Сергеевна</w:t>
      </w:r>
    </w:p>
    <w:p w14:paraId="5D9DA284" w14:textId="77777777" w:rsidR="00321BF9" w:rsidRPr="009745FB" w:rsidRDefault="00321BF9" w:rsidP="00D76E34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03708876" w14:textId="77777777" w:rsidR="00321BF9" w:rsidRPr="009745FB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F2FB691" w14:textId="77777777" w:rsidR="00321BF9" w:rsidRPr="009745FB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47B85C9" w14:textId="77777777" w:rsidR="00321BF9" w:rsidRPr="009745FB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1C830D6" w14:textId="77777777" w:rsidR="00321BF9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80639C9" w14:textId="77777777" w:rsidR="00321BF9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1E3CF22" w14:textId="77777777" w:rsidR="00321BF9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B8E002D" w14:textId="77777777" w:rsidR="00321BF9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1A99A5C" w14:textId="77777777" w:rsidR="00321BF9" w:rsidRPr="009745FB" w:rsidRDefault="00321BF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293975B" w14:textId="77777777" w:rsidR="00321BF9" w:rsidRPr="009745FB" w:rsidRDefault="00321BF9" w:rsidP="00D76E34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Углич</w:t>
      </w:r>
    </w:p>
    <w:p w14:paraId="23227965" w14:textId="77777777" w:rsidR="00321BF9" w:rsidRPr="009745FB" w:rsidRDefault="00321BF9" w:rsidP="00D76E34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2020</w:t>
      </w:r>
    </w:p>
    <w:p w14:paraId="7C97CA90" w14:textId="77777777" w:rsidR="00321BF9" w:rsidRDefault="00321BF9" w:rsidP="00D76E34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</w:p>
    <w:p w14:paraId="66430353" w14:textId="77777777" w:rsidR="00321BF9" w:rsidRPr="009745FB" w:rsidRDefault="00321BF9" w:rsidP="00D76E34">
      <w:pPr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sz w:val="24"/>
          <w:szCs w:val="24"/>
        </w:rPr>
        <w:lastRenderedPageBreak/>
        <w:t>Цель – способствовать закреплению знаний по лексической теме «Почта».</w:t>
      </w:r>
    </w:p>
    <w:p w14:paraId="33E381A9" w14:textId="77777777" w:rsidR="00321BF9" w:rsidRPr="009745FB" w:rsidRDefault="00321BF9" w:rsidP="00D76E34">
      <w:pPr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2098F" w14:textId="77777777" w:rsidR="00321BF9" w:rsidRPr="009745FB" w:rsidRDefault="00321BF9" w:rsidP="00D76E34">
      <w:pPr>
        <w:spacing w:before="75" w:after="7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156592A3" w14:textId="77777777" w:rsidR="00321BF9" w:rsidRPr="009745FB" w:rsidRDefault="00321BF9" w:rsidP="00D76E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Продолжать формировать у детей представление о письме, как средстве коммуникации.</w:t>
      </w:r>
    </w:p>
    <w:p w14:paraId="74B728F7" w14:textId="77777777" w:rsidR="00321BF9" w:rsidRPr="009745FB" w:rsidRDefault="00321BF9" w:rsidP="00D76E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Способствовать обобщению знаний о почтовых принадлежностях, о работе почтальона.</w:t>
      </w:r>
    </w:p>
    <w:p w14:paraId="31AB7CF3" w14:textId="77777777" w:rsidR="00321BF9" w:rsidRPr="009745FB" w:rsidRDefault="00321BF9" w:rsidP="00D76E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Развивать речевую активность детей, умение отвечать на вопросы, аргументируя свои высказывания.</w:t>
      </w:r>
    </w:p>
    <w:p w14:paraId="1AE53B70" w14:textId="77777777" w:rsidR="00321BF9" w:rsidRPr="009745FB" w:rsidRDefault="00321BF9" w:rsidP="00D76E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Расширять словарный запас за счет слов (письма, газеты, журналы, конверт, марка и т.д.).</w:t>
      </w:r>
    </w:p>
    <w:p w14:paraId="67260443" w14:textId="77777777" w:rsidR="00321BF9" w:rsidRPr="009745FB" w:rsidRDefault="00321BF9" w:rsidP="00D76E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Продолжать формировать пространственные представления.</w:t>
      </w:r>
    </w:p>
    <w:p w14:paraId="387E709B" w14:textId="77777777" w:rsidR="00321BF9" w:rsidRPr="009745FB" w:rsidRDefault="00321BF9" w:rsidP="00D76E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Воспитывать уважение и интерес к труду взрослых, к профессии почтальон.</w:t>
      </w:r>
    </w:p>
    <w:p w14:paraId="65B2C438" w14:textId="77777777" w:rsidR="00321BF9" w:rsidRPr="009745FB" w:rsidRDefault="00321BF9" w:rsidP="00D76E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 xml:space="preserve">Предварительная работа: чтение С. Я Маршак «Почта», </w:t>
      </w:r>
      <w:r w:rsidRPr="009745FB">
        <w:rPr>
          <w:rStyle w:val="c0"/>
          <w:rFonts w:ascii="Times New Roman" w:hAnsi="Times New Roman" w:cs="Times New Roman"/>
          <w:color w:val="444444"/>
          <w:sz w:val="24"/>
          <w:szCs w:val="24"/>
        </w:rPr>
        <w:t>Б.Житков «Почта»</w:t>
      </w:r>
      <w:r w:rsidRPr="009745FB">
        <w:rPr>
          <w:rFonts w:ascii="Times New Roman" w:eastAsia="Calibri" w:hAnsi="Times New Roman" w:cs="Times New Roman"/>
          <w:sz w:val="24"/>
          <w:szCs w:val="24"/>
        </w:rPr>
        <w:t>, изготовление конвертов, загадывание загадок (письмо, газеты, журнал, почтальон, машина, почтовый ящик), рассматривание иллюстраций, связанных с деятельностью почты, сюжетно-ролевая игра «Почта», разучивание физкультминутки, беседы о почте.</w:t>
      </w:r>
    </w:p>
    <w:p w14:paraId="161E975A" w14:textId="77777777" w:rsidR="00321BF9" w:rsidRPr="009745FB" w:rsidRDefault="00321BF9" w:rsidP="00D76E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Интеграция образовательных областей: социально-коммуникативное, познавательное, речевое, художественно-эстетическое, физическое.</w:t>
      </w:r>
    </w:p>
    <w:p w14:paraId="2EA1069A" w14:textId="77777777" w:rsidR="00321BF9" w:rsidRPr="009745FB" w:rsidRDefault="00321BF9" w:rsidP="00D76E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технологии: информационно-коммуникационная, игровая, </w:t>
      </w:r>
      <w:proofErr w:type="spellStart"/>
      <w:r w:rsidRPr="009745FB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9745FB">
        <w:rPr>
          <w:rFonts w:ascii="Times New Roman" w:eastAsia="Calibri" w:hAnsi="Times New Roman" w:cs="Times New Roman"/>
          <w:sz w:val="24"/>
          <w:szCs w:val="24"/>
        </w:rPr>
        <w:t>, личностно-ориентированная.</w:t>
      </w:r>
    </w:p>
    <w:p w14:paraId="7287108B" w14:textId="77777777" w:rsidR="00321BF9" w:rsidRPr="009745FB" w:rsidRDefault="00321BF9" w:rsidP="00D76E3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5FB">
        <w:rPr>
          <w:rFonts w:ascii="Times New Roman" w:eastAsia="Calibri" w:hAnsi="Times New Roman" w:cs="Times New Roman"/>
          <w:sz w:val="24"/>
          <w:szCs w:val="24"/>
        </w:rPr>
        <w:t>Материалы и оборудование: доска, проектор, ноутбук, реквизиты почты, конверт, ребусы, игра «Собери картинку».</w:t>
      </w:r>
    </w:p>
    <w:p w14:paraId="42929317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Ход совместной деятельности с детьми</w:t>
      </w:r>
    </w:p>
    <w:p w14:paraId="0C21B718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79D01D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Ребята, хотите отгадать загадку? (Да)</w:t>
      </w:r>
    </w:p>
    <w:p w14:paraId="5031AB72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Бумажная Птица лежит на столе</w:t>
      </w:r>
    </w:p>
    <w:p w14:paraId="1C8B161F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Адрес пишу я на белом крыле.</w:t>
      </w:r>
    </w:p>
    <w:p w14:paraId="1EDC77B5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Бумажная Птица</w:t>
      </w:r>
    </w:p>
    <w:p w14:paraId="0AE9296F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К другу помчится.</w:t>
      </w:r>
    </w:p>
    <w:p w14:paraId="2DE7302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(Письмо)</w:t>
      </w:r>
    </w:p>
    <w:p w14:paraId="192F6E83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Правильно! Молодцы!</w:t>
      </w:r>
    </w:p>
    <w:p w14:paraId="4BAF545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lastRenderedPageBreak/>
        <w:t>- Ребята, посмотрите, что у меня в руках? (письмо)</w:t>
      </w:r>
    </w:p>
    <w:p w14:paraId="20440CD0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Когда я утром шла в детский сад, мне его передали для вас.</w:t>
      </w:r>
    </w:p>
    <w:p w14:paraId="6DAC54A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Посмотрите на конверт? Какой он? Из чего сделан? Как он выглядит? (рассматривание конверта: адрес, индекс, марка)</w:t>
      </w:r>
    </w:p>
    <w:p w14:paraId="0738D41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А как вы думаете, кто его принес в детский сад? (ответы детей)</w:t>
      </w:r>
    </w:p>
    <w:p w14:paraId="2A2CC055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Он разносит по домам</w:t>
      </w:r>
    </w:p>
    <w:p w14:paraId="11DB5825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Ворох писем, телеграмм</w:t>
      </w:r>
    </w:p>
    <w:p w14:paraId="26D1400F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А в конвертах голубых</w:t>
      </w:r>
    </w:p>
    <w:p w14:paraId="4493574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Вести от друзей, родных.</w:t>
      </w:r>
    </w:p>
    <w:p w14:paraId="6387A10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Кто из вас видел почтальона?</w:t>
      </w:r>
    </w:p>
    <w:p w14:paraId="653A1EED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Обратили вы внимание, как он был одет?</w:t>
      </w:r>
    </w:p>
    <w:p w14:paraId="01C15493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Его не так часто можно увидеть. Вот перед вами настоящий почтальон. «Почтальон в форме»</w:t>
      </w:r>
    </w:p>
    <w:p w14:paraId="70D64325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Расскажите, во что одет почтальон?</w:t>
      </w:r>
    </w:p>
    <w:p w14:paraId="66DAE80A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 делает почтальон? (разносит почту)</w:t>
      </w:r>
    </w:p>
    <w:p w14:paraId="7704B34D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Как вы думаете, какую почту? (газеты, журналы, письма, телеграммы, извещения о посылках или денежных переводах)</w:t>
      </w:r>
    </w:p>
    <w:p w14:paraId="0A5F91DA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А как же один почтальон может унести столько почты?</w:t>
      </w:r>
    </w:p>
    <w:p w14:paraId="0F6B1BD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Хотите поиграть в игру?</w:t>
      </w:r>
    </w:p>
    <w:p w14:paraId="1B187B3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Игра «Выбери почту для почтальона»</w:t>
      </w:r>
    </w:p>
    <w:p w14:paraId="153C0B4F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Посмотрите, что может быть у почтальона в сумке?</w:t>
      </w:r>
    </w:p>
    <w:p w14:paraId="3B8A81C2" w14:textId="77777777" w:rsidR="00321BF9" w:rsidRPr="009745FB" w:rsidRDefault="00321BF9" w:rsidP="00D76E3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Молодцы, вы все правильно угадали!</w:t>
      </w:r>
    </w:p>
    <w:p w14:paraId="4BA0C1D3" w14:textId="77777777" w:rsidR="00321BF9" w:rsidRPr="009745FB" w:rsidRDefault="00321BF9" w:rsidP="00D76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-А вам домой почтальон что-нибудь приносит? (ответы детей)</w:t>
      </w:r>
    </w:p>
    <w:p w14:paraId="71388707" w14:textId="77777777" w:rsidR="00321BF9" w:rsidRPr="009745FB" w:rsidRDefault="00321BF9" w:rsidP="00D76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Давайте узнаем, что в почтовом ящике, встанем в круг.</w:t>
      </w:r>
    </w:p>
    <w:p w14:paraId="20A10D68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Физкультминутка «Отправляю я письмо»</w:t>
      </w:r>
    </w:p>
    <w:p w14:paraId="5D8C1DF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На скамейку я встаю, еле ящик достаю (поднимаются на носочки и тянуться руками вверх)</w:t>
      </w:r>
    </w:p>
    <w:p w14:paraId="6366FFC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Открываю ящик, голубой блестящий (открываю)</w:t>
      </w:r>
    </w:p>
    <w:p w14:paraId="0170183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Посыпались из ящика, письма настоящие! (приседают – встают с вытянутыми вперед руками)</w:t>
      </w:r>
    </w:p>
    <w:p w14:paraId="445EC1EA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Вы знаете, какой путь совершает письмо прежде чем попадет к адресату?</w:t>
      </w:r>
    </w:p>
    <w:p w14:paraId="0241FB1D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Куда сначала опускают письмо? (в почтовый ящик)</w:t>
      </w:r>
    </w:p>
    <w:p w14:paraId="384B42F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Но в ящике письмо не одно, их там много.</w:t>
      </w:r>
    </w:p>
    <w:p w14:paraId="3A54660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Кто забирает письма из почтового ящика? (почтовая машина)</w:t>
      </w:r>
    </w:p>
    <w:p w14:paraId="52DC08A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 делают с письмами на почте? (сортируют по адресам)</w:t>
      </w:r>
    </w:p>
    <w:p w14:paraId="5E446873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На каждое письмо ставят штамп с датой и временем отправления.</w:t>
      </w:r>
    </w:p>
    <w:p w14:paraId="0167DAB3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lastRenderedPageBreak/>
        <w:t>- Куда потом отвозят письма, если их надо доставить в другой город?</w:t>
      </w:r>
    </w:p>
    <w:p w14:paraId="083DAD1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(Их везут на вокзал, и они едут специальном вагоне, в нужный город).</w:t>
      </w:r>
    </w:p>
    <w:p w14:paraId="41271232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Как называется вагон, в котором везут почту? (почтовый)</w:t>
      </w:r>
    </w:p>
    <w:p w14:paraId="12F1D348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На каком виде транспорта еще можно перевозить письма? (самолет, корабль)</w:t>
      </w:r>
    </w:p>
    <w:p w14:paraId="62433B7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А кто знает, как доставляли почту, когда еще не было ни железной дороги, ни самолетов?</w:t>
      </w:r>
    </w:p>
    <w:p w14:paraId="484DE51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Давайте с вами присядем и посмотрим на экран.</w:t>
      </w:r>
    </w:p>
    <w:p w14:paraId="6F5A12B8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СОПРОВОЖДЕНИЕ СЛАЙД - ШОУ</w:t>
      </w:r>
    </w:p>
    <w:p w14:paraId="6D8D109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На экране картинки (почтовые лошади, голуби, старинный пароход и несколько лишних).</w:t>
      </w:r>
    </w:p>
    <w:p w14:paraId="57C2FC93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Давайте выберем с вами.</w:t>
      </w:r>
    </w:p>
    <w:p w14:paraId="6E606D6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Затем стали перевозить по железной дороге, а на дальние расстояния самолетом?</w:t>
      </w:r>
    </w:p>
    <w:p w14:paraId="045174F1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Какая почта самая быстрая в наше время?</w:t>
      </w:r>
    </w:p>
    <w:p w14:paraId="43FFEC56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В наше время, когда у каждого дома есть компьютер, письма и послания можно переслать с помощью электронной почты.</w:t>
      </w:r>
    </w:p>
    <w:p w14:paraId="4C1A6E37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Зачем люди пишут друг другу? (чтобы общаться)</w:t>
      </w:r>
    </w:p>
    <w:p w14:paraId="2D031F0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Хотите поиграть в игру «Как доставить письмо»? (игра с мячом)</w:t>
      </w:r>
    </w:p>
    <w:p w14:paraId="6BCB2537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Тогда, встаем в круг. Я задаю вопрос и кому бросаю мяч, тот отвечает на него?</w:t>
      </w:r>
    </w:p>
    <w:p w14:paraId="6B5F939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Чтобы отправить письмо по железной дороге, нужен…? (почтовый вагон)</w:t>
      </w:r>
    </w:p>
    <w:p w14:paraId="4CAE9F6A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Чтобы отправить письмо авиапочтой, нужен…? (самолет)</w:t>
      </w:r>
    </w:p>
    <w:p w14:paraId="622673F5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Чтобы отправит письмо голубиной почтой, нужен…? (голубь)</w:t>
      </w:r>
    </w:p>
    <w:p w14:paraId="783B5EA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Чтобы отправить письмо электронной почтой, нужен…? (компьютер)</w:t>
      </w:r>
    </w:p>
    <w:p w14:paraId="18AB5F60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Чтобы отправить письмо на Север, нужны…? (вертолет, собачья упряжка)</w:t>
      </w:r>
    </w:p>
    <w:p w14:paraId="0176A19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Молодцы! Ребята! А наше письмо!!! Мы же совсем про него забыли!</w:t>
      </w:r>
    </w:p>
    <w:p w14:paraId="3F22152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Давайте посмотрим, что в нем написано.</w:t>
      </w:r>
    </w:p>
    <w:p w14:paraId="1991E68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Читаю письмо.</w:t>
      </w:r>
    </w:p>
    <w:p w14:paraId="0D450C21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«Здравствуйте, ребята!</w:t>
      </w:r>
    </w:p>
    <w:p w14:paraId="2CEF0DF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Пишут вам дети из детского сада «СОЛНЫШКО».</w:t>
      </w:r>
    </w:p>
    <w:p w14:paraId="69F80E4D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Посылаем вам игру «Собери картинку».</w:t>
      </w:r>
    </w:p>
    <w:p w14:paraId="6C49A20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Помогите нам собрать картинки и скажите о чем они, а то у нас не получается».</w:t>
      </w:r>
    </w:p>
    <w:p w14:paraId="5FDA8CC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Поможем? (каждому ребенку даем конверт с разрезными картинками: конверт, почтовая машина, сумка почтальона, газета, почтовый вагон, самолет).</w:t>
      </w:r>
    </w:p>
    <w:p w14:paraId="5E57E08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Ребята выполняют задание.</w:t>
      </w:r>
    </w:p>
    <w:p w14:paraId="6C4E396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Молодцы, у вас все  получилось, и вы смогли помочь ребятам из детского сада «СОЛНЫШКО».</w:t>
      </w:r>
    </w:p>
    <w:p w14:paraId="0FFDA08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Но в конверте есть еще что-то! Смотрите-ка, это ребусы.</w:t>
      </w:r>
    </w:p>
    <w:p w14:paraId="1005239B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lastRenderedPageBreak/>
        <w:t>Попробуем их разгадать?</w:t>
      </w:r>
    </w:p>
    <w:p w14:paraId="3033B7B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Нам надо определить первый звук в названии картинки и составить из этих звуков слово.</w:t>
      </w:r>
    </w:p>
    <w:p w14:paraId="4B1CC3F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Игра-ребус «Разгадай слово».</w:t>
      </w:r>
    </w:p>
    <w:p w14:paraId="2996FA08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i/>
          <w:sz w:val="24"/>
          <w:szCs w:val="24"/>
        </w:rPr>
        <w:t>марка</w:t>
      </w:r>
    </w:p>
    <w:p w14:paraId="2002BED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Ребята, скажите, а зачем нам нужна марка?</w:t>
      </w:r>
    </w:p>
    <w:p w14:paraId="245F8E27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Марка – это знак оплаты почтовых услуг. Чтобы отправить письмо, нужен конверт с маркой.</w:t>
      </w:r>
    </w:p>
    <w:p w14:paraId="00DD3E6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Ребята, а вы знаете, что марки бывают разные.</w:t>
      </w:r>
    </w:p>
    <w:p w14:paraId="42B056F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Например, вот такие, (ЭКРАН) а могут быть и другие.</w:t>
      </w:r>
    </w:p>
    <w:p w14:paraId="02049E72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Марки бывают очень красивые и интересные. Есть люди, которые коллекционируют их. На конверт их наклеивают обычно в правый верхний угол.</w:t>
      </w:r>
    </w:p>
    <w:p w14:paraId="063F2527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А помните, мы с вами делали конверты (показываем их)</w:t>
      </w:r>
    </w:p>
    <w:p w14:paraId="3F810351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Как вы думаете можно в них отослать письмо, или чего то в них не хватает? (Марки)</w:t>
      </w:r>
    </w:p>
    <w:p w14:paraId="5369031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А хотите создать свою марку? Тогда берем каждый свой конверт, находим правый верхний угол и рисуем свою марку. Подумайте, что бы вы хотели на ней нарисовать. А волшебная музыка поможет вам в этом.</w:t>
      </w:r>
    </w:p>
    <w:p w14:paraId="7EA8A7FA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Дети выполняют задание.</w:t>
      </w:r>
    </w:p>
    <w:p w14:paraId="2741101E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Какие интересные и красивые вы нарисовали марки! А вечером мы напишем ответ детям из детского сада «СОЛНЫШКО», и пошлем им ваши письма.</w:t>
      </w:r>
    </w:p>
    <w:p w14:paraId="061410C4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Путешествие вашего письма только в самом начале и давайте вспомним, о чем мы с вами говорили.</w:t>
      </w:r>
    </w:p>
    <w:p w14:paraId="4AD3D5B7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 мы сегодня делали?</w:t>
      </w:r>
    </w:p>
    <w:p w14:paraId="3BBAB542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Что вам понравилось больше всего?</w:t>
      </w:r>
    </w:p>
    <w:p w14:paraId="04C86E69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Как вы думаете, нужно почта или нет?</w:t>
      </w:r>
    </w:p>
    <w:p w14:paraId="184065EC" w14:textId="77777777" w:rsidR="00321BF9" w:rsidRPr="009745FB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А кому она необходима?</w:t>
      </w:r>
    </w:p>
    <w:p w14:paraId="7992D5EA" w14:textId="77777777" w:rsidR="00321BF9" w:rsidRDefault="00321BF9" w:rsidP="00D76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FB">
        <w:rPr>
          <w:rFonts w:ascii="Times New Roman" w:hAnsi="Times New Roman" w:cs="Times New Roman"/>
          <w:sz w:val="24"/>
          <w:szCs w:val="24"/>
        </w:rPr>
        <w:t>- Почта очень важна, так как некоторые люди живут очень далеко, у них нет электронной почты и  с ними можно общаться только с помощью писем.</w:t>
      </w:r>
    </w:p>
    <w:p w14:paraId="11256148" w14:textId="77777777" w:rsidR="00321BF9" w:rsidRPr="009745FB" w:rsidRDefault="00321BF9" w:rsidP="00D76E34">
      <w:pPr>
        <w:pStyle w:val="a4"/>
        <w:shd w:val="clear" w:color="auto" w:fill="FFFFFF"/>
        <w:spacing w:before="208" w:beforeAutospacing="0" w:after="208" w:afterAutospacing="0" w:line="360" w:lineRule="auto"/>
        <w:ind w:firstLine="360"/>
        <w:rPr>
          <w:rStyle w:val="a5"/>
        </w:rPr>
      </w:pPr>
    </w:p>
    <w:p w14:paraId="6211B097" w14:textId="77777777" w:rsidR="00321BF9" w:rsidRDefault="00321BF9" w:rsidP="00D76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BB07BDA" w14:textId="77777777" w:rsidR="00321BF9" w:rsidRDefault="00321BF9" w:rsidP="00D76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C8C42B9" w14:textId="77777777" w:rsidR="00321BF9" w:rsidRDefault="00321BF9" w:rsidP="00D76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BE87598" w14:textId="77777777" w:rsidR="00321BF9" w:rsidRDefault="00321BF9" w:rsidP="00D76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FF41F83" w14:textId="77777777" w:rsidR="00321BF9" w:rsidRDefault="00321BF9" w:rsidP="00D76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369AF85" w14:textId="77777777" w:rsidR="00321BF9" w:rsidRDefault="00321BF9" w:rsidP="00D76E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87F4D5E" w14:textId="77777777" w:rsidR="00321BF9" w:rsidRDefault="00321BF9"/>
    <w:sectPr w:rsidR="0032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7420B"/>
    <w:multiLevelType w:val="multilevel"/>
    <w:tmpl w:val="E632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F9"/>
    <w:rsid w:val="003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F9E12"/>
  <w15:chartTrackingRefBased/>
  <w15:docId w15:val="{A19C3927-DEEE-A840-93BC-6E3D0CB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F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2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21BF9"/>
    <w:rPr>
      <w:color w:val="0563C1" w:themeColor="hyperlink"/>
      <w:u w:val="single"/>
    </w:rPr>
  </w:style>
  <w:style w:type="character" w:customStyle="1" w:styleId="c0">
    <w:name w:val="c0"/>
    <w:basedOn w:val="a0"/>
    <w:rsid w:val="0032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2</cp:revision>
  <dcterms:created xsi:type="dcterms:W3CDTF">2020-12-15T06:44:00Z</dcterms:created>
  <dcterms:modified xsi:type="dcterms:W3CDTF">2020-12-15T06:45:00Z</dcterms:modified>
</cp:coreProperties>
</file>